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5B" w:rsidRDefault="00922A2C">
      <w:bookmarkStart w:id="0" w:name="_GoBack"/>
      <w:bookmarkEnd w:id="0"/>
      <w:r>
        <w:rPr>
          <w:noProof/>
        </w:rPr>
        <w:drawing>
          <wp:inline distT="0" distB="0" distL="0" distR="0">
            <wp:extent cx="824553" cy="98946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___NO_BACKGROU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11" cy="989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D9D">
        <w:t xml:space="preserve">                                                                                                       </w:t>
      </w:r>
    </w:p>
    <w:p w:rsidR="00922A2C" w:rsidRPr="0023665F" w:rsidRDefault="00922A2C" w:rsidP="00922A2C">
      <w:pPr>
        <w:spacing w:after="0" w:line="240" w:lineRule="auto"/>
      </w:pPr>
      <w:r w:rsidRPr="0023665F">
        <w:t>Muhlenberg County Water Dist. #3</w:t>
      </w:r>
    </w:p>
    <w:p w:rsidR="00922A2C" w:rsidRPr="0023665F" w:rsidRDefault="004252BE" w:rsidP="00922A2C">
      <w:pPr>
        <w:spacing w:after="0" w:line="240" w:lineRule="auto"/>
      </w:pPr>
      <w:r>
        <w:t>4815</w:t>
      </w:r>
      <w:r w:rsidR="00922A2C" w:rsidRPr="0023665F">
        <w:t xml:space="preserve"> Main ST</w:t>
      </w:r>
    </w:p>
    <w:p w:rsidR="00922A2C" w:rsidRPr="0023665F" w:rsidRDefault="00922A2C" w:rsidP="00922A2C">
      <w:pPr>
        <w:spacing w:after="0" w:line="240" w:lineRule="auto"/>
      </w:pPr>
      <w:r w:rsidRPr="0023665F">
        <w:t>PO Box 67</w:t>
      </w:r>
    </w:p>
    <w:p w:rsidR="00922A2C" w:rsidRPr="0023665F" w:rsidRDefault="00922A2C" w:rsidP="00922A2C">
      <w:pPr>
        <w:spacing w:after="0" w:line="240" w:lineRule="auto"/>
      </w:pPr>
      <w:r w:rsidRPr="0023665F">
        <w:t>Bremen, KY  42325</w:t>
      </w:r>
    </w:p>
    <w:p w:rsidR="00922A2C" w:rsidRPr="0023665F" w:rsidRDefault="00922A2C" w:rsidP="00922A2C">
      <w:pPr>
        <w:spacing w:after="0" w:line="240" w:lineRule="auto"/>
      </w:pPr>
      <w:r w:rsidRPr="0023665F">
        <w:t>270-525-6333</w:t>
      </w:r>
    </w:p>
    <w:p w:rsidR="00922A2C" w:rsidRPr="0023665F" w:rsidRDefault="00922A2C" w:rsidP="00922A2C">
      <w:pPr>
        <w:spacing w:after="0" w:line="240" w:lineRule="auto"/>
      </w:pPr>
      <w:r w:rsidRPr="0023665F">
        <w:t>Fax: 270-525-0025</w:t>
      </w:r>
    </w:p>
    <w:p w:rsidR="0089507A" w:rsidRPr="0089507A" w:rsidRDefault="0089507A" w:rsidP="00922A2C">
      <w:pPr>
        <w:spacing w:after="0" w:line="240" w:lineRule="auto"/>
        <w:rPr>
          <w:sz w:val="24"/>
          <w:szCs w:val="24"/>
        </w:rPr>
      </w:pPr>
    </w:p>
    <w:p w:rsidR="004D7D9D" w:rsidRDefault="004D7D9D" w:rsidP="00F64733">
      <w:pPr>
        <w:spacing w:after="0" w:line="240" w:lineRule="auto"/>
        <w:rPr>
          <w:sz w:val="24"/>
          <w:szCs w:val="24"/>
        </w:rPr>
      </w:pPr>
      <w:r w:rsidRPr="0089507A">
        <w:rPr>
          <w:sz w:val="24"/>
          <w:szCs w:val="24"/>
        </w:rPr>
        <w:t xml:space="preserve"> </w:t>
      </w: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proofErr w:type="gramStart"/>
      <w:r>
        <w:rPr>
          <w:sz w:val="24"/>
          <w:szCs w:val="24"/>
        </w:rPr>
        <w:t>,_</w:t>
      </w:r>
      <w:proofErr w:type="gramEnd"/>
      <w:r>
        <w:rPr>
          <w:sz w:val="24"/>
          <w:szCs w:val="24"/>
        </w:rPr>
        <w:t xml:space="preserve">_________________________, do hereby </w:t>
      </w:r>
      <w:r w:rsidR="00AE408F">
        <w:rPr>
          <w:sz w:val="24"/>
          <w:szCs w:val="24"/>
        </w:rPr>
        <w:t xml:space="preserve">request to STOP my bank draft and or debit/credit card </w:t>
      </w:r>
      <w:r>
        <w:rPr>
          <w:sz w:val="24"/>
          <w:szCs w:val="24"/>
        </w:rPr>
        <w:t xml:space="preserve">payment to Muhlenberg County Water District #3.  </w:t>
      </w: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____I would like to restart again in _____________________.</w:t>
      </w: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____I would like to completely cancel.</w:t>
      </w: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realize that if I completely cancel but decide to restart again, I will need to resign an authorization form to begin the process.</w:t>
      </w: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</w:t>
      </w:r>
    </w:p>
    <w:p w:rsidR="00B92A65" w:rsidRDefault="00B92A65" w:rsidP="00F64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Customer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Acct #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</w:p>
    <w:p w:rsidR="00B92A65" w:rsidRDefault="00B92A65" w:rsidP="00F64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B92A65" w:rsidRPr="0089507A" w:rsidRDefault="00B92A65" w:rsidP="00F647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MCWD#3</w:t>
      </w:r>
    </w:p>
    <w:p w:rsidR="004D7D9D" w:rsidRPr="004D7D9D" w:rsidRDefault="004D7D9D" w:rsidP="00922A2C">
      <w:pPr>
        <w:spacing w:after="0" w:line="240" w:lineRule="auto"/>
        <w:rPr>
          <w:sz w:val="20"/>
          <w:szCs w:val="20"/>
        </w:rPr>
      </w:pPr>
    </w:p>
    <w:sectPr w:rsidR="004D7D9D" w:rsidRPr="004D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2C"/>
    <w:rsid w:val="0000078D"/>
    <w:rsid w:val="000452B4"/>
    <w:rsid w:val="00050985"/>
    <w:rsid w:val="00090C31"/>
    <w:rsid w:val="0009329E"/>
    <w:rsid w:val="000D1133"/>
    <w:rsid w:val="00156816"/>
    <w:rsid w:val="0023665F"/>
    <w:rsid w:val="002959EF"/>
    <w:rsid w:val="002D024E"/>
    <w:rsid w:val="002E38AC"/>
    <w:rsid w:val="0032556F"/>
    <w:rsid w:val="00354950"/>
    <w:rsid w:val="00362093"/>
    <w:rsid w:val="00413411"/>
    <w:rsid w:val="004252BE"/>
    <w:rsid w:val="00425DD0"/>
    <w:rsid w:val="004A1F37"/>
    <w:rsid w:val="004B032E"/>
    <w:rsid w:val="004D7D9D"/>
    <w:rsid w:val="00556F29"/>
    <w:rsid w:val="005E2999"/>
    <w:rsid w:val="005E5552"/>
    <w:rsid w:val="00673483"/>
    <w:rsid w:val="006D7278"/>
    <w:rsid w:val="00727642"/>
    <w:rsid w:val="00753AE0"/>
    <w:rsid w:val="00763F31"/>
    <w:rsid w:val="0078075B"/>
    <w:rsid w:val="00796AAF"/>
    <w:rsid w:val="007D25C6"/>
    <w:rsid w:val="00821201"/>
    <w:rsid w:val="00823EDC"/>
    <w:rsid w:val="0089507A"/>
    <w:rsid w:val="008A32D7"/>
    <w:rsid w:val="008A3571"/>
    <w:rsid w:val="008A490E"/>
    <w:rsid w:val="008A61FA"/>
    <w:rsid w:val="008B71DC"/>
    <w:rsid w:val="00922A2C"/>
    <w:rsid w:val="00935990"/>
    <w:rsid w:val="0094111D"/>
    <w:rsid w:val="00957570"/>
    <w:rsid w:val="00957E75"/>
    <w:rsid w:val="009B50F6"/>
    <w:rsid w:val="009B6683"/>
    <w:rsid w:val="009C2575"/>
    <w:rsid w:val="009E7F64"/>
    <w:rsid w:val="00A82C3B"/>
    <w:rsid w:val="00A84B2E"/>
    <w:rsid w:val="00A87C6D"/>
    <w:rsid w:val="00AC419F"/>
    <w:rsid w:val="00AE408F"/>
    <w:rsid w:val="00B07F6F"/>
    <w:rsid w:val="00B45F2D"/>
    <w:rsid w:val="00B4606B"/>
    <w:rsid w:val="00B9292E"/>
    <w:rsid w:val="00B92A65"/>
    <w:rsid w:val="00C27E25"/>
    <w:rsid w:val="00C81AFD"/>
    <w:rsid w:val="00CF4D85"/>
    <w:rsid w:val="00CF5C5B"/>
    <w:rsid w:val="00D55FA6"/>
    <w:rsid w:val="00DA1559"/>
    <w:rsid w:val="00DE1537"/>
    <w:rsid w:val="00DE23B7"/>
    <w:rsid w:val="00E80B7E"/>
    <w:rsid w:val="00ED21C7"/>
    <w:rsid w:val="00ED670F"/>
    <w:rsid w:val="00EE7D9A"/>
    <w:rsid w:val="00F04B19"/>
    <w:rsid w:val="00F0701C"/>
    <w:rsid w:val="00F6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5E4CA-0CAC-4D75-B6E5-EA984757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Mary Stogner</cp:lastModifiedBy>
  <cp:revision>2</cp:revision>
  <cp:lastPrinted>2018-06-14T18:08:00Z</cp:lastPrinted>
  <dcterms:created xsi:type="dcterms:W3CDTF">2018-09-20T20:55:00Z</dcterms:created>
  <dcterms:modified xsi:type="dcterms:W3CDTF">2018-09-20T20:55:00Z</dcterms:modified>
</cp:coreProperties>
</file>